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61C4" w14:textId="3D196BC1" w:rsidR="003B6738" w:rsidRPr="00386C4C" w:rsidRDefault="006C310D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86C4C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430146" w:rsidRPr="00386C4C">
        <w:rPr>
          <w:rFonts w:ascii="Arial" w:hAnsi="Arial" w:cs="Arial"/>
          <w:b/>
          <w:bCs/>
          <w:sz w:val="20"/>
          <w:szCs w:val="20"/>
          <w:u w:val="single"/>
        </w:rPr>
        <w:t>I</w:t>
      </w:r>
    </w:p>
    <w:p w14:paraId="17C12175" w14:textId="403DFD86" w:rsidR="006C310D" w:rsidRPr="00386C4C" w:rsidRDefault="0065273D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6C4C">
        <w:rPr>
          <w:rFonts w:ascii="Arial" w:hAnsi="Arial" w:cs="Arial"/>
          <w:b/>
          <w:bCs/>
          <w:sz w:val="20"/>
          <w:szCs w:val="20"/>
        </w:rPr>
        <w:t>RELACIÓN DE JUSTIFICANTES DE GASTOS Y PAGOS</w:t>
      </w:r>
    </w:p>
    <w:p w14:paraId="11D4A1A4" w14:textId="77777777" w:rsidR="00360EFC" w:rsidRPr="00386C4C" w:rsidRDefault="00360EFC" w:rsidP="00DB442F">
      <w:pPr>
        <w:spacing w:after="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2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7527"/>
      </w:tblGrid>
      <w:tr w:rsidR="00360EFC" w:rsidRPr="00386C4C" w14:paraId="209A9721" w14:textId="77777777" w:rsidTr="002750B9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5907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Convocatoria de subvención</w:t>
            </w:r>
          </w:p>
        </w:tc>
        <w:tc>
          <w:tcPr>
            <w:tcW w:w="7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376A" w14:textId="77777777" w:rsidR="00360EFC" w:rsidRPr="00386C4C" w:rsidRDefault="00360EFC" w:rsidP="00360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386C4C" w14:paraId="189CA127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9A9D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Expediente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9C4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360EFC" w:rsidRPr="00386C4C" w14:paraId="5CD6514D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0CD7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Entidad beneficiaria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C5F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154593" w:rsidRPr="00386C4C" w14:paraId="3CB4CA85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E15F5" w14:textId="3A0E00F7" w:rsidR="00154593" w:rsidRPr="00386C4C" w:rsidRDefault="00154593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CIF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4F37" w14:textId="77777777" w:rsidR="00154593" w:rsidRPr="00386C4C" w:rsidRDefault="00154593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  <w:tr w:rsidR="00360EFC" w:rsidRPr="00386C4C" w14:paraId="00B4C486" w14:textId="77777777" w:rsidTr="002750B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DA2E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Título del proyecto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D12" w14:textId="77777777" w:rsidR="00360EFC" w:rsidRPr="00386C4C" w:rsidRDefault="00360EFC" w:rsidP="00360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</w:tbl>
    <w:p w14:paraId="606CE1E0" w14:textId="77777777" w:rsidR="00360EFC" w:rsidRPr="00386C4C" w:rsidRDefault="00360EFC" w:rsidP="00DB442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820"/>
        <w:gridCol w:w="1780"/>
        <w:gridCol w:w="1940"/>
        <w:gridCol w:w="1520"/>
        <w:gridCol w:w="1780"/>
        <w:gridCol w:w="1660"/>
        <w:gridCol w:w="1800"/>
      </w:tblGrid>
      <w:tr w:rsidR="0065273D" w:rsidRPr="00386C4C" w14:paraId="1851622B" w14:textId="77777777" w:rsidTr="0065273D">
        <w:trPr>
          <w:trHeight w:val="67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AB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Orden justificante gasto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D3C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Descripción del gasto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CFF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Fecha justificante gasto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F9A4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Acreedor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A5D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Total (con IVA)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A6D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Importe imputado a subvención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2A4B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proofErr w:type="spellStart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Nº</w:t>
            </w:r>
            <w:proofErr w:type="spellEnd"/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 xml:space="preserve"> Orden Justificante pago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752F" w14:textId="6D866BF0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Fecha justificante pago</w:t>
            </w:r>
          </w:p>
        </w:tc>
      </w:tr>
      <w:tr w:rsidR="0065273D" w:rsidRPr="00386C4C" w14:paraId="4C00182A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DA2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A51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F08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984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155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946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F97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6AB2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3C3425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D3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EA4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A88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FB3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0FB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F70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31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E0F7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CBB3365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D36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27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8C6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288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E72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56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37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204E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37D6E320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621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C3C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F6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2D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22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09A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BA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ABDC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68634D5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120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4E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42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5B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7C9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F2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2A6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57DB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5F8720B3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3B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11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6AE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3D8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9E0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D2D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AF0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52B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25E9EFC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681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236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F37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E58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C4F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E56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CC0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40A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AA91BE1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810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0FE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43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12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7BB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F34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9D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24D0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7CC73FA7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31D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302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894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3F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BD4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F86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565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4588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4E2C5DB1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F44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6FD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E8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7BE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FFC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3B9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88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D89A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6D14F84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2FA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307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AA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6AF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924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82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E3F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7C3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27E411C9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2F2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C25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5A2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5C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E23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55F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526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198D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7730B6D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48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7CE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409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354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6A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DD5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7F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03D7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198CB96C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08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3F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A87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A2E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9BE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B0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13A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E82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4FE115D9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1FE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C4B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ED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084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78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0D4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9D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E9F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61B7D024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85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AC28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423D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F17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D4E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486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D1F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9598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26BFED0C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F2E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A0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0DE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F8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9AA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8BA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775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E6D9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3A0A030A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B38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D6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CBF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EF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EC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A5D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0C2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399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9D74340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5E6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2C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813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751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108F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F493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6ED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F3DC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5D05E10B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995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3CBA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862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9D8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439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00A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E21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3046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0699C6CE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74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3D7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CDB4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7F7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3B2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C31E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2EB0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925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  <w:r w:rsidRPr="00386C4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  <w:t> </w:t>
            </w:r>
          </w:p>
        </w:tc>
      </w:tr>
      <w:tr w:rsidR="0065273D" w:rsidRPr="00386C4C" w14:paraId="6ECF5DFA" w14:textId="77777777" w:rsidTr="0065273D">
        <w:trPr>
          <w:trHeight w:val="3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7665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B0131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A26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91B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D2EC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9A26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38BA8" w14:textId="77777777" w:rsidR="0065273D" w:rsidRPr="00386C4C" w:rsidRDefault="0065273D" w:rsidP="00652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17C6E" w14:textId="77777777" w:rsidR="0065273D" w:rsidRPr="00386C4C" w:rsidRDefault="0065273D" w:rsidP="00652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ES"/>
                <w14:ligatures w14:val="none"/>
              </w:rPr>
            </w:pPr>
          </w:p>
        </w:tc>
      </w:tr>
    </w:tbl>
    <w:p w14:paraId="4D1F0004" w14:textId="77777777" w:rsidR="0065273D" w:rsidRPr="00386C4C" w:rsidRDefault="0065273D" w:rsidP="00DB442F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sectPr w:rsidR="0065273D" w:rsidRPr="00386C4C" w:rsidSect="000805A2">
      <w:pgSz w:w="16838" w:h="11906" w:orient="landscape" w:code="9"/>
      <w:pgMar w:top="567" w:right="426" w:bottom="42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0D"/>
    <w:rsid w:val="00036168"/>
    <w:rsid w:val="000805A2"/>
    <w:rsid w:val="00154593"/>
    <w:rsid w:val="002750B9"/>
    <w:rsid w:val="002C0F19"/>
    <w:rsid w:val="00360EFC"/>
    <w:rsid w:val="00386C4C"/>
    <w:rsid w:val="003B6738"/>
    <w:rsid w:val="00430146"/>
    <w:rsid w:val="0046452C"/>
    <w:rsid w:val="0050163A"/>
    <w:rsid w:val="005D2DAC"/>
    <w:rsid w:val="0065273D"/>
    <w:rsid w:val="006C310D"/>
    <w:rsid w:val="00A03095"/>
    <w:rsid w:val="00A465D0"/>
    <w:rsid w:val="00B97671"/>
    <w:rsid w:val="00BD7ED3"/>
    <w:rsid w:val="00CB2E1E"/>
    <w:rsid w:val="00D32B74"/>
    <w:rsid w:val="00DB442F"/>
    <w:rsid w:val="00EB5F79"/>
    <w:rsid w:val="00F46451"/>
    <w:rsid w:val="00F8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638"/>
  <w15:chartTrackingRefBased/>
  <w15:docId w15:val="{0D078824-4D0C-4B8F-8D52-D0C7138C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31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1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310D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1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10D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1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31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31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31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10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C310D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10D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10D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1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C31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C31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C31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C31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3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1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C31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C31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C31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C31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C310D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310D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C310D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C310D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Carrascosa. Miguel Angel</dc:creator>
  <cp:keywords/>
  <dc:description/>
  <cp:lastModifiedBy>Arias Carrascosa. Miguel Angel</cp:lastModifiedBy>
  <cp:revision>10</cp:revision>
  <dcterms:created xsi:type="dcterms:W3CDTF">2024-02-13T12:29:00Z</dcterms:created>
  <dcterms:modified xsi:type="dcterms:W3CDTF">2024-02-20T11:22:00Z</dcterms:modified>
</cp:coreProperties>
</file>